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B9" w:rsidRDefault="000A3FD1" w:rsidP="009C6EB9">
      <w:pPr>
        <w:pStyle w:val="NoSpacing"/>
        <w:jc w:val="center"/>
        <w:rPr>
          <w:rFonts w:ascii="Bookman Old Style" w:hAnsi="Bookman Old Style"/>
          <w:b/>
          <w:i/>
          <w:sz w:val="28"/>
          <w:u w:val="single"/>
          <w:lang w:val="en-US"/>
        </w:rPr>
      </w:pPr>
      <w:r>
        <w:rPr>
          <w:rFonts w:ascii="Bookman Old Style" w:hAnsi="Bookman Old Style"/>
          <w:b/>
          <w:i/>
          <w:sz w:val="28"/>
          <w:u w:val="single"/>
          <w:lang w:val="en-US"/>
        </w:rPr>
        <w:t>DR. PHILOSOPHER ASSIGNMENT</w:t>
      </w:r>
      <w:r w:rsidR="009C6EB9">
        <w:rPr>
          <w:rFonts w:ascii="Bookman Old Style" w:hAnsi="Bookman Old Style"/>
          <w:b/>
          <w:i/>
          <w:sz w:val="28"/>
          <w:u w:val="single"/>
          <w:lang w:val="en-US"/>
        </w:rPr>
        <w:t xml:space="preserve"> – RUBRIC</w:t>
      </w:r>
    </w:p>
    <w:p w:rsidR="009C6EB9" w:rsidRDefault="009C6EB9" w:rsidP="009C6EB9">
      <w:pPr>
        <w:pStyle w:val="NoSpacing"/>
        <w:rPr>
          <w:rFonts w:ascii="Bookman Old Style" w:hAnsi="Bookman Old Style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C6EB9" w:rsidTr="009C6EB9">
        <w:tc>
          <w:tcPr>
            <w:tcW w:w="3116" w:type="dxa"/>
          </w:tcPr>
          <w:p w:rsidR="009C6EB9" w:rsidRPr="009C6EB9" w:rsidRDefault="009C6EB9" w:rsidP="009C6EB9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lang w:val="en-US"/>
              </w:rPr>
              <w:t>NEEDS IMPROVEMENT</w:t>
            </w:r>
          </w:p>
          <w:p w:rsidR="009C6EB9" w:rsidRDefault="009C6EB9" w:rsidP="009C6EB9">
            <w:pPr>
              <w:pStyle w:val="NoSpacing"/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(0-70%)</w:t>
            </w:r>
          </w:p>
        </w:tc>
        <w:tc>
          <w:tcPr>
            <w:tcW w:w="3117" w:type="dxa"/>
          </w:tcPr>
          <w:p w:rsidR="009C6EB9" w:rsidRDefault="009C6EB9" w:rsidP="009C6EB9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lang w:val="en-US"/>
              </w:rPr>
              <w:t>CRITERIA</w:t>
            </w:r>
          </w:p>
          <w:p w:rsidR="009C6EB9" w:rsidRPr="009C6EB9" w:rsidRDefault="009C6EB9" w:rsidP="009C6EB9">
            <w:pPr>
              <w:pStyle w:val="NoSpacing"/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(70-85%)</w:t>
            </w:r>
          </w:p>
        </w:tc>
        <w:tc>
          <w:tcPr>
            <w:tcW w:w="3117" w:type="dxa"/>
          </w:tcPr>
          <w:p w:rsidR="009C6EB9" w:rsidRDefault="009C6EB9" w:rsidP="009C6EB9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lang w:val="en-US"/>
              </w:rPr>
              <w:t>ABOVE &amp; BEYOND</w:t>
            </w:r>
          </w:p>
          <w:p w:rsidR="009C6EB9" w:rsidRPr="009C6EB9" w:rsidRDefault="009C6EB9" w:rsidP="009C6EB9">
            <w:pPr>
              <w:pStyle w:val="NoSpacing"/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(85%+)</w:t>
            </w:r>
          </w:p>
        </w:tc>
      </w:tr>
      <w:tr w:rsidR="009C6EB9" w:rsidTr="009C6EB9">
        <w:tc>
          <w:tcPr>
            <w:tcW w:w="3116" w:type="dxa"/>
          </w:tcPr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3117" w:type="dxa"/>
          </w:tcPr>
          <w:p w:rsidR="009C6EB9" w:rsidRDefault="009C6EB9" w:rsidP="009C6EB9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  <w:lang w:val="en-US"/>
              </w:rPr>
              <w:t>KNOWLEDGE</w:t>
            </w:r>
          </w:p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Biographical Info</w:t>
            </w:r>
          </w:p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(Condensed)</w:t>
            </w:r>
          </w:p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9C6EB9" w:rsidRDefault="009C6EB9" w:rsidP="000A3FD1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 xml:space="preserve">Summary of </w:t>
            </w:r>
            <w:r w:rsidR="000A3FD1">
              <w:rPr>
                <w:rFonts w:ascii="Bookman Old Style" w:hAnsi="Bookman Old Style"/>
                <w:sz w:val="24"/>
                <w:lang w:val="en-US"/>
              </w:rPr>
              <w:t>Legal Positions/Ideologies</w:t>
            </w:r>
          </w:p>
          <w:p w:rsidR="000A3FD1" w:rsidRDefault="000A3FD1" w:rsidP="000A3FD1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(What are their views on law)</w:t>
            </w:r>
          </w:p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9C6EB9" w:rsidRDefault="000A3FD1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2-3</w:t>
            </w:r>
            <w:r w:rsidR="009C6EB9">
              <w:rPr>
                <w:rFonts w:ascii="Bookman Old Style" w:hAnsi="Bookman Old Style"/>
                <w:sz w:val="24"/>
                <w:lang w:val="en-US"/>
              </w:rPr>
              <w:t xml:space="preserve"> Appropriate Quotes</w:t>
            </w:r>
          </w:p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(Just selection)</w:t>
            </w:r>
          </w:p>
        </w:tc>
        <w:tc>
          <w:tcPr>
            <w:tcW w:w="3117" w:type="dxa"/>
          </w:tcPr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</w:tr>
      <w:tr w:rsidR="009C6EB9" w:rsidTr="009C6EB9">
        <w:tc>
          <w:tcPr>
            <w:tcW w:w="3116" w:type="dxa"/>
          </w:tcPr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3117" w:type="dxa"/>
          </w:tcPr>
          <w:p w:rsidR="009C6EB9" w:rsidRDefault="009C6EB9" w:rsidP="009C6EB9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  <w:lang w:val="en-US"/>
              </w:rPr>
              <w:t>THINKING</w:t>
            </w:r>
          </w:p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RESEARCH!!!</w:t>
            </w:r>
          </w:p>
          <w:p w:rsidR="009C6EB9" w:rsidRDefault="00D12E0B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(6</w:t>
            </w:r>
            <w:bookmarkStart w:id="0" w:name="_GoBack"/>
            <w:bookmarkEnd w:id="0"/>
            <w:r w:rsidR="009C6EB9">
              <w:rPr>
                <w:rFonts w:ascii="Bookman Old Style" w:hAnsi="Bookman Old Style"/>
                <w:sz w:val="24"/>
                <w:lang w:val="en-US"/>
              </w:rPr>
              <w:t xml:space="preserve"> Diverse sources w/ Chicago Bibliography)</w:t>
            </w:r>
          </w:p>
          <w:p w:rsidR="000A3FD1" w:rsidRDefault="000A3FD1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0A3FD1" w:rsidRDefault="000A3FD1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In-text Endnotes</w:t>
            </w:r>
          </w:p>
        </w:tc>
        <w:tc>
          <w:tcPr>
            <w:tcW w:w="3117" w:type="dxa"/>
          </w:tcPr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</w:tr>
      <w:tr w:rsidR="009C6EB9" w:rsidTr="009C6EB9">
        <w:tc>
          <w:tcPr>
            <w:tcW w:w="3116" w:type="dxa"/>
          </w:tcPr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3117" w:type="dxa"/>
          </w:tcPr>
          <w:p w:rsidR="009C6EB9" w:rsidRDefault="009C6EB9" w:rsidP="009C6EB9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  <w:lang w:val="en-US"/>
              </w:rPr>
              <w:t>APPLICATION</w:t>
            </w:r>
          </w:p>
          <w:p w:rsidR="000A3FD1" w:rsidRDefault="000A3FD1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Analysis of Position on Issues (Civ. Dis., Cap. Punishment/Abortion)</w:t>
            </w:r>
          </w:p>
          <w:p w:rsidR="000A3FD1" w:rsidRDefault="000A3FD1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Quote Analysis</w:t>
            </w:r>
          </w:p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(Showcases a detailed understanding of what the quote is getting at)</w:t>
            </w:r>
          </w:p>
        </w:tc>
        <w:tc>
          <w:tcPr>
            <w:tcW w:w="3117" w:type="dxa"/>
          </w:tcPr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</w:tr>
      <w:tr w:rsidR="009C6EB9" w:rsidTr="009C6EB9">
        <w:tc>
          <w:tcPr>
            <w:tcW w:w="3116" w:type="dxa"/>
          </w:tcPr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3117" w:type="dxa"/>
          </w:tcPr>
          <w:p w:rsidR="009C6EB9" w:rsidRDefault="00E12575" w:rsidP="009C6EB9">
            <w:pPr>
              <w:pStyle w:val="NoSpacing"/>
              <w:rPr>
                <w:rFonts w:ascii="Bookman Old Style" w:hAnsi="Bookman Old Style"/>
                <w:b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  <w:lang w:val="en-US"/>
              </w:rPr>
              <w:t>COMMUNICATION</w:t>
            </w:r>
          </w:p>
          <w:p w:rsidR="00E12575" w:rsidRDefault="00E12575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Handout</w:t>
            </w:r>
          </w:p>
          <w:p w:rsidR="00E12575" w:rsidRDefault="00E12575" w:rsidP="00E1257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Covers required fields</w:t>
            </w:r>
          </w:p>
          <w:p w:rsidR="00E12575" w:rsidRDefault="00E12575" w:rsidP="00E1257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‘Delightful’ organization</w:t>
            </w:r>
          </w:p>
          <w:p w:rsidR="00E12575" w:rsidRDefault="00E12575" w:rsidP="00E1257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Condensing!!!</w:t>
            </w:r>
          </w:p>
          <w:p w:rsidR="00E12575" w:rsidRDefault="00E12575" w:rsidP="00E12575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E12575" w:rsidRDefault="00E12575" w:rsidP="00E12575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Oral Presentation</w:t>
            </w:r>
          </w:p>
          <w:p w:rsidR="00E12575" w:rsidRDefault="00E12575" w:rsidP="00E1257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P.P./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Prezi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>/?? Covers required fields</w:t>
            </w:r>
          </w:p>
          <w:p w:rsidR="00E12575" w:rsidRPr="00E12575" w:rsidRDefault="00E12575" w:rsidP="00E1257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Quality of voice/ pacing/wording</w:t>
            </w:r>
          </w:p>
        </w:tc>
        <w:tc>
          <w:tcPr>
            <w:tcW w:w="3117" w:type="dxa"/>
          </w:tcPr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</w:tr>
    </w:tbl>
    <w:p w:rsidR="009C6EB9" w:rsidRPr="009C6EB9" w:rsidRDefault="009C6EB9" w:rsidP="009C6EB9">
      <w:pPr>
        <w:pStyle w:val="NoSpacing"/>
        <w:rPr>
          <w:rFonts w:ascii="Bookman Old Style" w:hAnsi="Bookman Old Style"/>
          <w:sz w:val="24"/>
          <w:lang w:val="en-US"/>
        </w:rPr>
      </w:pPr>
    </w:p>
    <w:sectPr w:rsidR="009C6EB9" w:rsidRPr="009C6E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46CF"/>
    <w:multiLevelType w:val="hybridMultilevel"/>
    <w:tmpl w:val="DF7E9A0C"/>
    <w:lvl w:ilvl="0" w:tplc="F05A6FE4">
      <w:start w:val="5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B9"/>
    <w:rsid w:val="000A3FD1"/>
    <w:rsid w:val="008D790E"/>
    <w:rsid w:val="009C6EB9"/>
    <w:rsid w:val="00C86CB4"/>
    <w:rsid w:val="00D05501"/>
    <w:rsid w:val="00D12E0B"/>
    <w:rsid w:val="00E1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921E0-1F65-4EE4-A28E-93C8916C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EB9"/>
    <w:pPr>
      <w:spacing w:after="0" w:line="240" w:lineRule="auto"/>
    </w:pPr>
  </w:style>
  <w:style w:type="table" w:styleId="TableGrid">
    <w:name w:val="Table Grid"/>
    <w:basedOn w:val="TableNormal"/>
    <w:uiPriority w:val="39"/>
    <w:rsid w:val="009C6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4</cp:revision>
  <dcterms:created xsi:type="dcterms:W3CDTF">2016-02-24T16:57:00Z</dcterms:created>
  <dcterms:modified xsi:type="dcterms:W3CDTF">2020-02-10T12:52:00Z</dcterms:modified>
</cp:coreProperties>
</file>